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E26D68">
        <w:trPr>
          <w:trHeight w:val="137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7C08AE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Внеплановое контрольное мероприятие</w:t>
            </w:r>
          </w:p>
        </w:tc>
        <w:tc>
          <w:tcPr>
            <w:tcW w:w="3563" w:type="dxa"/>
          </w:tcPr>
          <w:p w:rsidR="00C656FF" w:rsidRPr="000F3E71" w:rsidRDefault="005247E5" w:rsidP="005247E5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5247E5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САРАТОВСКОЙ ОБЛАСТИ</w:t>
            </w:r>
          </w:p>
        </w:tc>
        <w:tc>
          <w:tcPr>
            <w:tcW w:w="4395" w:type="dxa"/>
          </w:tcPr>
          <w:p w:rsidR="00702227" w:rsidRPr="000E7166" w:rsidRDefault="007C08A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E7166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</w:t>
            </w:r>
            <w:r w:rsidR="00E15544" w:rsidRPr="000E716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0E7166">
              <w:rPr>
                <w:rFonts w:ascii="Times New Roman" w:hAnsi="Times New Roman" w:cs="Times New Roman"/>
                <w:sz w:val="26"/>
                <w:szCs w:val="26"/>
              </w:rPr>
              <w:t>№ 999</w:t>
            </w:r>
          </w:p>
        </w:tc>
        <w:tc>
          <w:tcPr>
            <w:tcW w:w="1984" w:type="dxa"/>
          </w:tcPr>
          <w:p w:rsidR="000F3E71" w:rsidRPr="007C08AE" w:rsidRDefault="007C08A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5332F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 w:rsidP="00E26D68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E26D68">
      <w:headerReference w:type="default" r:id="rId6"/>
      <w:pgSz w:w="16840" w:h="11900" w:orient="landscape"/>
      <w:pgMar w:top="993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834170">
          <w:rPr>
            <w:rFonts w:ascii="Times New Roman" w:hAnsi="Times New Roman" w:cs="Times New Roman"/>
            <w:noProof/>
            <w:sz w:val="24"/>
          </w:rPr>
          <w:t>3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166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145BE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7141"/>
    <w:rsid w:val="004E0897"/>
    <w:rsid w:val="004E20CD"/>
    <w:rsid w:val="00511D2D"/>
    <w:rsid w:val="005122A7"/>
    <w:rsid w:val="00522380"/>
    <w:rsid w:val="005247E5"/>
    <w:rsid w:val="005332F1"/>
    <w:rsid w:val="00535940"/>
    <w:rsid w:val="00550965"/>
    <w:rsid w:val="005526D0"/>
    <w:rsid w:val="00557E2F"/>
    <w:rsid w:val="00562F52"/>
    <w:rsid w:val="0058549B"/>
    <w:rsid w:val="00586AC6"/>
    <w:rsid w:val="005A092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08AE"/>
    <w:rsid w:val="007C2306"/>
    <w:rsid w:val="007D10B7"/>
    <w:rsid w:val="007D1D88"/>
    <w:rsid w:val="008072A0"/>
    <w:rsid w:val="00820726"/>
    <w:rsid w:val="00834170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782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A27C9"/>
    <w:rsid w:val="009C11D9"/>
    <w:rsid w:val="009C66E5"/>
    <w:rsid w:val="009D00DE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BF43D0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15544"/>
    <w:rsid w:val="00E26D6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1741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15</cp:revision>
  <cp:lastPrinted>2026-06-18T13:36:00Z</cp:lastPrinted>
  <dcterms:created xsi:type="dcterms:W3CDTF">2026-03-31T05:20:00Z</dcterms:created>
  <dcterms:modified xsi:type="dcterms:W3CDTF">2026-06-19T05:50:00Z</dcterms:modified>
</cp:coreProperties>
</file>